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ascii="微软雅黑" w:hAnsi="微软雅黑" w:eastAsia="微软雅黑"/>
          <w:b/>
          <w:sz w:val="28"/>
          <w:szCs w:val="18"/>
        </w:rPr>
        <w:t>9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28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背诵古诗《咏鹅》，和爸爸妈妈一起读一读《小白兔和小灰兔》的故事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读一读，准确流利有节奏地朗读《十二月花名歌》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说一说，说一说哪种花在什么季节开，你还知道什么花在哪个季节开呢？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黑体" w:hAnsi="黑体" w:cs="黑体" w:eastAsiaTheme="minorEastAsia"/>
                <w:lang w:val="en-US" w:eastAsia="zh-CN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背5,2,4,8的乘法口诀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朗读P14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制作字母表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26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1、熟读第八课；2、家默语第八课词语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1、小练习纸；2、20道口算。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1、熟背书P18.21; 2、预习书P19.20；3、默写书贴M2U2单词。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寻找含有音标k</w:t>
            </w:r>
            <w:r>
              <w:rPr>
                <w:b/>
                <w:i/>
                <w:u w:val="single"/>
              </w:rPr>
              <w:t>i</w:t>
            </w:r>
            <w:r>
              <w:t>te,b</w:t>
            </w:r>
            <w:r>
              <w:rPr>
                <w:b/>
                <w:i/>
              </w:rPr>
              <w:t>i</w:t>
            </w:r>
            <w:r>
              <w:t>cycle类似的单词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45分钟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试着从第8课中提出值得思考的问题，并尝试解决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完成《练习册P20》；《平方千米②》练习卷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 抄写P25词汇表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t>2完成M2U1英语报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预习第八课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练习册P23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背诵P20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《灯光》字词积累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校本第11页1、2题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《童年》名著阅读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校本2.2（3）1-10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校本2.2（3）11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辗转相除法与更相减损术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tbl>
            <w:tblPr>
              <w:tblStyle w:val="5"/>
              <w:tblW w:w="21238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85"/>
              <w:gridCol w:w="4387"/>
              <w:gridCol w:w="3183"/>
              <w:gridCol w:w="5201"/>
              <w:gridCol w:w="398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eastAsia" w:ascii="黑体" w:hAnsi="宋体" w:eastAsia="黑体" w:cs="黑体"/>
                      <w:highlight w:val="white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1 完善自己的作文。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default" w:ascii="黑体" w:hAnsi="宋体" w:eastAsia="黑体" w:cs="黑体"/>
                      <w:highlight w:val="white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 xml:space="preserve">2 校本exercise </w:t>
                  </w:r>
                  <w:r>
                    <w:rPr>
                      <w:rFonts w:hint="default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eastAsia="zh-CN" w:bidi="ar"/>
                    </w:rPr>
                    <w:t>5</w:t>
                  </w:r>
                </w:p>
              </w:tc>
              <w:tc>
                <w:tcPr>
                  <w:tcW w:w="43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黑体" w:hAnsi="宋体" w:eastAsia="黑体" w:cs="黑体"/>
                      <w:highlight w:val="white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自默P5页词组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黑体" w:hAnsi="宋体" w:eastAsia="黑体" w:cs="黑体"/>
                      <w:highlight w:val="white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自默P6单词</w:t>
                  </w:r>
                </w:p>
              </w:tc>
              <w:tc>
                <w:tcPr>
                  <w:tcW w:w="3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黑体" w:hAnsi="宋体" w:eastAsia="黑体" w:cs="黑体"/>
                      <w:highlight w:val="white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15分钟</w:t>
                  </w:r>
                </w:p>
              </w:tc>
              <w:tc>
                <w:tcPr>
                  <w:tcW w:w="5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黑体" w:hAnsi="宋体" w:eastAsia="黑体" w:cs="黑体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lang w:val="en-US" w:eastAsia="zh-CN" w:bidi="ar"/>
                    </w:rPr>
                    <w:t>整理笔记</w:t>
                  </w:r>
                </w:p>
              </w:tc>
              <w:tc>
                <w:tcPr>
                  <w:tcW w:w="3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黑体" w:hAnsi="宋体" w:eastAsia="黑体" w:cs="黑体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lang w:val="en-US" w:eastAsia="zh-CN" w:bidi="ar"/>
                    </w:rPr>
                    <w:t>课后服务或回家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背诵并自默P13对话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整理笔记和错题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</w:rPr>
              <w:t>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练习册P13,1—3题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书P22，思考探究二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9.9积的乘方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1.练习2    2.订正练习1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写作训练：每天练习写3句话。（周围发生的事等）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highlight w:val="yellow"/>
                <w:vertAlign w:val="baseline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《答谢中中书》注释及翻译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声音的特征（音调）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58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9</w:t>
            </w:r>
            <w:r>
              <w:rPr>
                <w:rFonts w:hint="default" w:eastAsiaTheme="minorEastAsia"/>
                <w:lang w:val="en-US" w:eastAsia="zh-CN"/>
              </w:rPr>
              <w:t>.</w:t>
            </w:r>
            <w:r>
              <w:rPr>
                <w:rFonts w:hint="eastAsia" w:eastAsiaTheme="minorEastAsia"/>
                <w:lang w:val="en-US" w:eastAsia="zh-CN"/>
              </w:rPr>
              <w:t>28</w:t>
            </w:r>
          </w:p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议论文训练小练习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练习册</w:t>
            </w:r>
            <w:r>
              <w:rPr>
                <w:rFonts w:hint="default" w:eastAsiaTheme="minorEastAsia"/>
                <w:lang w:val="en-US" w:eastAsia="zh-CN"/>
              </w:rPr>
              <w:t>24.5（</w:t>
            </w:r>
            <w:r>
              <w:rPr>
                <w:rFonts w:hint="default"/>
                <w:lang w:eastAsia="zh-CN"/>
              </w:rPr>
              <w:t>3</w:t>
            </w:r>
            <w:r>
              <w:rPr>
                <w:rFonts w:hint="default" w:eastAsiaTheme="minorEastAsia"/>
                <w:lang w:val="en-US" w:eastAsia="zh-CN"/>
              </w:rPr>
              <w:t>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预习U2（校本p38-49）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小试卷1-6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80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B04AA5"/>
    <w:rsid w:val="05AF3B52"/>
    <w:rsid w:val="12EF6FE4"/>
    <w:rsid w:val="167C13CC"/>
    <w:rsid w:val="1AC437A4"/>
    <w:rsid w:val="20880CD5"/>
    <w:rsid w:val="25784D60"/>
    <w:rsid w:val="26A059E6"/>
    <w:rsid w:val="281B6B67"/>
    <w:rsid w:val="2D562C5D"/>
    <w:rsid w:val="322A4AB9"/>
    <w:rsid w:val="3DCD309B"/>
    <w:rsid w:val="3ED43F1E"/>
    <w:rsid w:val="3F1B1F44"/>
    <w:rsid w:val="494F173B"/>
    <w:rsid w:val="59F428B7"/>
    <w:rsid w:val="5AEB2580"/>
    <w:rsid w:val="5C986689"/>
    <w:rsid w:val="63944735"/>
    <w:rsid w:val="64D20606"/>
    <w:rsid w:val="682B2AFA"/>
    <w:rsid w:val="69BB7C22"/>
    <w:rsid w:val="69FA2A07"/>
    <w:rsid w:val="6E2C7EC7"/>
    <w:rsid w:val="70DD1D88"/>
    <w:rsid w:val="714604DC"/>
    <w:rsid w:val="72C17109"/>
    <w:rsid w:val="730F3627"/>
    <w:rsid w:val="77970A1F"/>
    <w:rsid w:val="7F94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1120</Words>
  <Characters>1222</Characters>
  <Lines>8</Lines>
  <Paragraphs>2</Paragraphs>
  <TotalTime>1</TotalTime>
  <ScaleCrop>false</ScaleCrop>
  <LinksUpToDate>false</LinksUpToDate>
  <CharactersWithSpaces>1228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2022-09-28T01:00:47Z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44E16C505A4F430D830E1F139173A611</vt:lpwstr>
  </property>
</Properties>
</file>